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6A" w:rsidRDefault="00A31FA3">
      <w:hyperlink r:id="rId4" w:history="1">
        <w:r w:rsidRPr="00E62E6E">
          <w:rPr>
            <w:rStyle w:val="Hyperlink"/>
          </w:rPr>
          <w:t>https://www.youtube.com/watch?v=BMZv9ys60nk</w:t>
        </w:r>
      </w:hyperlink>
      <w:r>
        <w:t xml:space="preserve"> </w:t>
      </w:r>
      <w:bookmarkStart w:id="0" w:name="_GoBack"/>
      <w:bookmarkEnd w:id="0"/>
    </w:p>
    <w:sectPr w:rsidR="00D44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A3"/>
    <w:rsid w:val="00A31FA3"/>
    <w:rsid w:val="00D4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45896"/>
  <w15:chartTrackingRefBased/>
  <w15:docId w15:val="{B5C32CB9-C6BB-4225-832C-76CD55C8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F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MZv9ys60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Ballard</dc:creator>
  <cp:keywords/>
  <dc:description/>
  <cp:lastModifiedBy>Gemma Ballard</cp:lastModifiedBy>
  <cp:revision>1</cp:revision>
  <dcterms:created xsi:type="dcterms:W3CDTF">2020-04-21T14:31:00Z</dcterms:created>
  <dcterms:modified xsi:type="dcterms:W3CDTF">2020-04-21T14:32:00Z</dcterms:modified>
</cp:coreProperties>
</file>